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9" w:rsidRPr="00957CAC" w:rsidRDefault="007B55C9" w:rsidP="005B45B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C4A17" w:rsidRPr="00957CAC" w:rsidRDefault="00D81A9F" w:rsidP="008C4A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193"/>
      <w:bookmarkEnd w:id="0"/>
      <w:r w:rsidRPr="00957CAC">
        <w:rPr>
          <w:sz w:val="20"/>
          <w:szCs w:val="20"/>
        </w:rPr>
        <w:tab/>
      </w:r>
    </w:p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1" w:name="Par217"/>
      <w:bookmarkEnd w:id="1"/>
    </w:p>
    <w:p w:rsidR="00260FC3" w:rsidRPr="005264AF" w:rsidRDefault="00694A73" w:rsidP="00694A73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5264AF" w:rsidRDefault="00260FC3" w:rsidP="00342602">
      <w:pPr>
        <w:tabs>
          <w:tab w:val="left" w:pos="12780"/>
          <w:tab w:val="left" w:pos="12960"/>
        </w:tabs>
        <w:rPr>
          <w:sz w:val="22"/>
          <w:szCs w:val="22"/>
        </w:rPr>
      </w:pPr>
    </w:p>
    <w:p w:rsidR="00260FC3" w:rsidRPr="005264AF" w:rsidRDefault="00260FC3" w:rsidP="00260FC3">
      <w:pPr>
        <w:jc w:val="center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«Развитие муниципального управления на 2018-202</w:t>
      </w:r>
      <w:r w:rsidR="001517C8">
        <w:rPr>
          <w:sz w:val="22"/>
          <w:szCs w:val="22"/>
        </w:rPr>
        <w:t>6</w:t>
      </w:r>
      <w:r w:rsidR="00440A39">
        <w:rPr>
          <w:sz w:val="22"/>
          <w:szCs w:val="22"/>
        </w:rPr>
        <w:t xml:space="preserve"> годы»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0458ED">
              <w:rPr>
                <w:sz w:val="18"/>
                <w:szCs w:val="18"/>
              </w:rPr>
              <w:t>202</w:t>
            </w:r>
            <w:r w:rsidR="001517C8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0458ED">
              <w:rPr>
                <w:sz w:val="18"/>
                <w:szCs w:val="18"/>
              </w:rPr>
              <w:t>202</w:t>
            </w:r>
            <w:r w:rsidR="001517C8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«Р</w:t>
            </w:r>
            <w:r w:rsidR="00AD5FB6">
              <w:rPr>
                <w:sz w:val="22"/>
                <w:szCs w:val="22"/>
              </w:rPr>
              <w:t>азвитие муниципального управления на 2018-202</w:t>
            </w:r>
            <w:r w:rsidR="001517C8">
              <w:rPr>
                <w:sz w:val="22"/>
                <w:szCs w:val="22"/>
              </w:rPr>
              <w:t>6</w:t>
            </w:r>
            <w:r w:rsidR="00AD5FB6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75F5D" w:rsidRDefault="00AD5FB6" w:rsidP="00362ADA">
            <w:pPr>
              <w:rPr>
                <w:vertAlign w:val="subscript"/>
              </w:rPr>
            </w:pPr>
            <w:r w:rsidRPr="00575F5D">
              <w:rPr>
                <w:vertAlign w:val="subscript"/>
              </w:rPr>
              <w:t>Администрация МО Кугальское сельское поселение (</w:t>
            </w:r>
            <w:r w:rsidR="00362ADA">
              <w:rPr>
                <w:vertAlign w:val="subscript"/>
              </w:rPr>
              <w:t xml:space="preserve">Долгушева Ирина Юрьевна </w:t>
            </w:r>
            <w:r w:rsidRPr="00575F5D">
              <w:rPr>
                <w:vertAlign w:val="subscript"/>
              </w:rPr>
              <w:t>глава администрации)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517C8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517C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2292,0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2277,9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1517C8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75F5D" w:rsidRDefault="00D1167A" w:rsidP="00B4143E">
            <w:pPr>
              <w:jc w:val="center"/>
              <w:rPr>
                <w:vertAlign w:val="subscript"/>
              </w:rPr>
            </w:pPr>
            <w:r w:rsidRPr="00575F5D">
              <w:rPr>
                <w:vertAlign w:val="subscript"/>
              </w:rPr>
              <w:t xml:space="preserve">Размещение материалов в средствах массовой информации, обеспечение выполнения полномочий местного значения и переданных полномочий, </w:t>
            </w: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04D6A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004D6A" w:rsidRDefault="00004D6A" w:rsidP="00004D6A">
            <w:pPr>
              <w:rPr>
                <w:sz w:val="22"/>
                <w:szCs w:val="22"/>
              </w:rPr>
            </w:pPr>
          </w:p>
          <w:p w:rsid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260FC3" w:rsidRP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342602" w:rsidRPr="00981381" w:rsidRDefault="00342602" w:rsidP="00004D6A">
            <w:pPr>
              <w:rPr>
                <w:sz w:val="22"/>
                <w:szCs w:val="22"/>
              </w:rPr>
            </w:pPr>
          </w:p>
          <w:p w:rsidR="00342602" w:rsidRPr="00981381" w:rsidRDefault="00342602" w:rsidP="00342602">
            <w:pPr>
              <w:rPr>
                <w:sz w:val="22"/>
                <w:szCs w:val="22"/>
              </w:rPr>
            </w:pPr>
          </w:p>
          <w:p w:rsidR="001517C8" w:rsidRDefault="007F6AD4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7C8">
              <w:rPr>
                <w:sz w:val="22"/>
                <w:szCs w:val="22"/>
              </w:rPr>
              <w:t>179,1</w:t>
            </w:r>
          </w:p>
          <w:p w:rsidR="00260FC3" w:rsidRPr="00981381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080" w:type="dxa"/>
            <w:shd w:val="clear" w:color="auto" w:fill="auto"/>
          </w:tcPr>
          <w:p w:rsidR="00342602" w:rsidRPr="00981381" w:rsidRDefault="00342602" w:rsidP="00004D6A">
            <w:pPr>
              <w:rPr>
                <w:sz w:val="22"/>
                <w:szCs w:val="22"/>
              </w:rPr>
            </w:pPr>
          </w:p>
          <w:p w:rsidR="00342602" w:rsidRPr="00981381" w:rsidRDefault="00342602" w:rsidP="00342602">
            <w:pPr>
              <w:rPr>
                <w:sz w:val="22"/>
                <w:szCs w:val="22"/>
              </w:rPr>
            </w:pPr>
          </w:p>
          <w:p w:rsidR="00342602" w:rsidRPr="00981381" w:rsidRDefault="007F6AD4" w:rsidP="00342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17C8">
              <w:rPr>
                <w:sz w:val="22"/>
                <w:szCs w:val="22"/>
              </w:rPr>
              <w:t>165,0</w:t>
            </w:r>
          </w:p>
          <w:p w:rsidR="00260FC3" w:rsidRPr="00981381" w:rsidRDefault="001517C8" w:rsidP="00342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  <w:p w:rsidR="00907D99" w:rsidRPr="005264AF" w:rsidRDefault="00907D99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1850,0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1835,9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1517C8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 w:rsidTr="001F423A">
        <w:trPr>
          <w:trHeight w:val="157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362ADA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1517C8" w:rsidRPr="005264AF" w:rsidRDefault="001517C8" w:rsidP="001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</w:p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«Глава муниципального образования»</w:t>
            </w: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568,4</w:t>
            </w:r>
          </w:p>
        </w:tc>
        <w:tc>
          <w:tcPr>
            <w:tcW w:w="1080" w:type="dxa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568,4</w:t>
            </w:r>
          </w:p>
        </w:tc>
        <w:tc>
          <w:tcPr>
            <w:tcW w:w="1260" w:type="dxa"/>
            <w:shd w:val="clear" w:color="auto" w:fill="auto"/>
          </w:tcPr>
          <w:p w:rsidR="001517C8" w:rsidRPr="00362ADA" w:rsidRDefault="001517C8" w:rsidP="001517C8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517C8" w:rsidRPr="00E24E89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568,4</w:t>
            </w:r>
          </w:p>
        </w:tc>
        <w:tc>
          <w:tcPr>
            <w:tcW w:w="108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568,4</w:t>
            </w:r>
          </w:p>
        </w:tc>
        <w:tc>
          <w:tcPr>
            <w:tcW w:w="1260" w:type="dxa"/>
            <w:shd w:val="clear" w:color="auto" w:fill="auto"/>
          </w:tcPr>
          <w:p w:rsidR="001517C8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1517C8" w:rsidRPr="00E24E89" w:rsidRDefault="001517C8" w:rsidP="001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E24E89" w:rsidRPr="005264AF" w:rsidRDefault="00E24E89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«Органы исполнительной власти местного самоуправления»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1356,4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1342,3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1517C8" w:rsidP="00B414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517C8" w:rsidRPr="00E24E89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1356,4</w:t>
            </w:r>
          </w:p>
        </w:tc>
        <w:tc>
          <w:tcPr>
            <w:tcW w:w="108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</w:p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1342,3</w:t>
            </w:r>
          </w:p>
        </w:tc>
        <w:tc>
          <w:tcPr>
            <w:tcW w:w="1260" w:type="dxa"/>
            <w:shd w:val="clear" w:color="auto" w:fill="auto"/>
          </w:tcPr>
          <w:p w:rsidR="001517C8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1517C8" w:rsidRPr="00E24E89" w:rsidRDefault="001517C8" w:rsidP="001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  <w:tc>
          <w:tcPr>
            <w:tcW w:w="1980" w:type="dxa"/>
            <w:vMerge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 w:rsidR="00AC5A4E"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 w:rsidR="00834F73">
              <w:rPr>
                <w:sz w:val="22"/>
                <w:szCs w:val="22"/>
              </w:rPr>
              <w:t xml:space="preserve"> 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1517C8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146485" w:rsidP="00B4143E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 w:rsidR="00362ADA"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34F7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834F73" w:rsidRDefault="00834F73" w:rsidP="00834F73">
            <w:pPr>
              <w:rPr>
                <w:sz w:val="22"/>
                <w:szCs w:val="22"/>
              </w:rPr>
            </w:pPr>
          </w:p>
          <w:p w:rsidR="00260FC3" w:rsidRPr="00834F73" w:rsidRDefault="00834F73" w:rsidP="00834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C202B3" w:rsidRDefault="00C202B3" w:rsidP="00146485">
            <w:pPr>
              <w:rPr>
                <w:sz w:val="22"/>
                <w:szCs w:val="22"/>
              </w:rPr>
            </w:pPr>
          </w:p>
          <w:p w:rsidR="00C202B3" w:rsidRDefault="00C202B3" w:rsidP="00C202B3">
            <w:pPr>
              <w:rPr>
                <w:sz w:val="22"/>
                <w:szCs w:val="22"/>
              </w:rPr>
            </w:pPr>
          </w:p>
          <w:p w:rsidR="00260FC3" w:rsidRPr="00C202B3" w:rsidRDefault="001517C8" w:rsidP="00C20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080" w:type="dxa"/>
            <w:shd w:val="clear" w:color="auto" w:fill="auto"/>
          </w:tcPr>
          <w:p w:rsidR="00C202B3" w:rsidRDefault="00C202B3" w:rsidP="00146485">
            <w:pPr>
              <w:rPr>
                <w:sz w:val="22"/>
                <w:szCs w:val="22"/>
              </w:rPr>
            </w:pPr>
          </w:p>
          <w:p w:rsidR="00C202B3" w:rsidRDefault="00C202B3" w:rsidP="00C202B3">
            <w:pPr>
              <w:rPr>
                <w:sz w:val="22"/>
                <w:szCs w:val="22"/>
              </w:rPr>
            </w:pPr>
          </w:p>
          <w:p w:rsidR="00260FC3" w:rsidRPr="00C202B3" w:rsidRDefault="001517C8" w:rsidP="00C20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1260" w:type="dxa"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146485" w:rsidRDefault="00146485" w:rsidP="00146485">
            <w:pPr>
              <w:rPr>
                <w:sz w:val="22"/>
                <w:szCs w:val="22"/>
              </w:rPr>
            </w:pPr>
          </w:p>
          <w:p w:rsidR="00260FC3" w:rsidRPr="00146485" w:rsidRDefault="00146485" w:rsidP="004F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62ADA"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362ADA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  <w:r w:rsidR="00362ADA">
              <w:rPr>
                <w:sz w:val="22"/>
                <w:szCs w:val="22"/>
              </w:rPr>
              <w:t xml:space="preserve"> «</w:t>
            </w:r>
            <w:r w:rsidR="00362ADA" w:rsidRPr="00362ADA">
              <w:rPr>
                <w:sz w:val="22"/>
                <w:szCs w:val="22"/>
              </w:rPr>
              <w:t>Финансирование за счет средств бюджетов по переданным полномочиям на обеспечение деятельности добровольной народной дружины</w:t>
            </w:r>
            <w:r w:rsidR="00362ADA">
              <w:rPr>
                <w:sz w:val="22"/>
                <w:szCs w:val="22"/>
              </w:rPr>
              <w:t>»</w:t>
            </w:r>
          </w:p>
          <w:p w:rsidR="00146485" w:rsidRDefault="00146485" w:rsidP="00B4143E"/>
          <w:p w:rsidR="001517C8" w:rsidRDefault="001517C8" w:rsidP="00B4143E"/>
          <w:p w:rsidR="001517C8" w:rsidRDefault="001517C8" w:rsidP="00B4143E"/>
          <w:p w:rsidR="001517C8" w:rsidRDefault="001517C8" w:rsidP="00B4143E"/>
          <w:p w:rsidR="001517C8" w:rsidRDefault="001517C8" w:rsidP="00B4143E"/>
          <w:p w:rsidR="001517C8" w:rsidRPr="003E275B" w:rsidRDefault="001517C8" w:rsidP="00B4143E"/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1517C8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1517C8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shd w:val="clear" w:color="auto" w:fill="auto"/>
          </w:tcPr>
          <w:p w:rsidR="00260FC3" w:rsidRPr="00362ADA" w:rsidRDefault="00362ADA" w:rsidP="00B4143E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 w:rsidTr="001F423A">
        <w:trPr>
          <w:trHeight w:val="72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146485" w:rsidRDefault="00146485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A20693" w:rsidRDefault="00A20693" w:rsidP="00146485">
            <w:pPr>
              <w:rPr>
                <w:sz w:val="22"/>
                <w:szCs w:val="22"/>
              </w:rPr>
            </w:pPr>
          </w:p>
          <w:p w:rsidR="00260FC3" w:rsidRPr="00A20693" w:rsidRDefault="001517C8" w:rsidP="00A20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080" w:type="dxa"/>
            <w:shd w:val="clear" w:color="auto" w:fill="auto"/>
          </w:tcPr>
          <w:p w:rsidR="00A20693" w:rsidRDefault="00A20693" w:rsidP="00146485">
            <w:pPr>
              <w:rPr>
                <w:sz w:val="22"/>
                <w:szCs w:val="22"/>
              </w:rPr>
            </w:pPr>
          </w:p>
          <w:p w:rsidR="00260FC3" w:rsidRPr="00A20693" w:rsidRDefault="001517C8" w:rsidP="00A20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1260" w:type="dxa"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260FC3" w:rsidRPr="00146485" w:rsidRDefault="00362ADA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1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  <w:r w:rsidR="00AC5A4E">
              <w:rPr>
                <w:sz w:val="22"/>
                <w:szCs w:val="22"/>
              </w:rPr>
              <w:t>1.</w:t>
            </w:r>
            <w:r w:rsidR="001517C8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</w:t>
            </w:r>
            <w:r w:rsidR="001517C8">
              <w:rPr>
                <w:sz w:val="22"/>
                <w:szCs w:val="22"/>
              </w:rPr>
              <w:t>3</w:t>
            </w:r>
          </w:p>
          <w:p w:rsidR="00146485" w:rsidRPr="005264AF" w:rsidRDefault="00B21F7D" w:rsidP="00B21F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t>Финансирование за счет бюджетов сельских поселений по переданным полномочиям в области градостроительной деятельности</w:t>
            </w:r>
            <w:r w:rsidR="00146485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46485" w:rsidRPr="005264AF" w:rsidRDefault="00AC5A4E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023EA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146485" w:rsidRPr="005264AF" w:rsidRDefault="00146485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023EA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46485" w:rsidRPr="00362ADA" w:rsidRDefault="00146485" w:rsidP="004A7374">
            <w:pPr>
              <w:jc w:val="center"/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 w:rsidR="00362ADA"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AC5A4E">
        <w:trPr>
          <w:trHeight w:val="1608"/>
        </w:trPr>
        <w:tc>
          <w:tcPr>
            <w:tcW w:w="900" w:type="dxa"/>
            <w:vMerge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46485" w:rsidRPr="00146485" w:rsidRDefault="00146485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</w:p>
          <w:p w:rsidR="00146485" w:rsidRPr="00146485" w:rsidRDefault="00146485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202B3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</w:p>
          <w:p w:rsidR="00146485" w:rsidRPr="00146485" w:rsidRDefault="00146485" w:rsidP="00105A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202B3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46485" w:rsidRDefault="00146485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146485" w:rsidRPr="00146485" w:rsidRDefault="00146485" w:rsidP="004F11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362ADA"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1517C8" w:rsidRDefault="001517C8" w:rsidP="0015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3.1.5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1.5</w:t>
            </w:r>
          </w:p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«Доплаты к пенсиям, дополнительное пенсионное обеспечение»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253,0</w:t>
            </w:r>
          </w:p>
        </w:tc>
        <w:tc>
          <w:tcPr>
            <w:tcW w:w="108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253,0</w:t>
            </w:r>
          </w:p>
        </w:tc>
        <w:tc>
          <w:tcPr>
            <w:tcW w:w="1260" w:type="dxa"/>
            <w:shd w:val="clear" w:color="auto" w:fill="auto"/>
          </w:tcPr>
          <w:p w:rsidR="001517C8" w:rsidRPr="00362ADA" w:rsidRDefault="001517C8" w:rsidP="001517C8">
            <w:pPr>
              <w:rPr>
                <w:sz w:val="22"/>
                <w:szCs w:val="22"/>
              </w:rPr>
            </w:pPr>
            <w:r w:rsidRPr="00362ADA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517C8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1517C8" w:rsidRDefault="001517C8" w:rsidP="001517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517C8" w:rsidRPr="005264AF" w:rsidRDefault="001517C8" w:rsidP="001517C8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517C8" w:rsidRPr="00146485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</w:p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253,0</w:t>
            </w:r>
          </w:p>
        </w:tc>
        <w:tc>
          <w:tcPr>
            <w:tcW w:w="108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</w:rPr>
            </w:pPr>
          </w:p>
          <w:p w:rsidR="001517C8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253,0</w:t>
            </w:r>
          </w:p>
        </w:tc>
        <w:tc>
          <w:tcPr>
            <w:tcW w:w="1260" w:type="dxa"/>
            <w:shd w:val="clear" w:color="auto" w:fill="auto"/>
          </w:tcPr>
          <w:p w:rsidR="001517C8" w:rsidRDefault="001517C8" w:rsidP="001517C8">
            <w:pPr>
              <w:rPr>
                <w:sz w:val="22"/>
                <w:szCs w:val="22"/>
                <w:vertAlign w:val="subscript"/>
              </w:rPr>
            </w:pPr>
          </w:p>
          <w:p w:rsidR="001517C8" w:rsidRPr="00AC5A4E" w:rsidRDefault="001517C8" w:rsidP="00151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980" w:type="dxa"/>
            <w:vMerge/>
            <w:shd w:val="clear" w:color="auto" w:fill="auto"/>
          </w:tcPr>
          <w:p w:rsidR="001517C8" w:rsidRPr="005264AF" w:rsidRDefault="001517C8" w:rsidP="001517C8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260FC3" w:rsidRPr="005264AF" w:rsidRDefault="00260FC3" w:rsidP="00694A73">
      <w:pPr>
        <w:spacing w:line="220" w:lineRule="exac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_______________________</w:t>
      </w:r>
    </w:p>
    <w:p w:rsidR="00694A73" w:rsidRPr="005264AF" w:rsidRDefault="00694A73" w:rsidP="00B87F34">
      <w:pPr>
        <w:ind w:firstLine="12420"/>
        <w:rPr>
          <w:sz w:val="22"/>
          <w:szCs w:val="22"/>
        </w:rPr>
        <w:sectPr w:rsidR="00694A73" w:rsidRPr="005264AF" w:rsidSect="00E24E89">
          <w:pgSz w:w="16838" w:h="11905" w:orient="landscape"/>
          <w:pgMar w:top="426" w:right="1134" w:bottom="851" w:left="1134" w:header="720" w:footer="720" w:gutter="0"/>
          <w:cols w:space="720"/>
          <w:noEndnote/>
        </w:sectPr>
      </w:pPr>
    </w:p>
    <w:p w:rsidR="00B87F34" w:rsidRPr="005264AF" w:rsidRDefault="00897355" w:rsidP="00F12017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F22605" w:rsidRDefault="00B87F34" w:rsidP="00694A73">
      <w:pPr>
        <w:ind w:firstLine="12420"/>
        <w:jc w:val="right"/>
        <w:rPr>
          <w:sz w:val="6"/>
          <w:szCs w:val="6"/>
        </w:rPr>
      </w:pPr>
    </w:p>
    <w:p w:rsidR="00B87F34" w:rsidRPr="005264AF" w:rsidRDefault="00B87F34" w:rsidP="00694A73">
      <w:pPr>
        <w:ind w:firstLine="12420"/>
        <w:jc w:val="right"/>
        <w:rPr>
          <w:sz w:val="22"/>
          <w:szCs w:val="22"/>
        </w:rPr>
      </w:pP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5264AF" w:rsidRDefault="00995892" w:rsidP="00B87F34">
      <w:pPr>
        <w:jc w:val="center"/>
        <w:rPr>
          <w:sz w:val="22"/>
          <w:szCs w:val="22"/>
        </w:rPr>
      </w:pPr>
      <w:r>
        <w:rPr>
          <w:sz w:val="22"/>
          <w:szCs w:val="22"/>
        </w:rPr>
        <w:t>«Развитие муниципального управления на 2018-202</w:t>
      </w:r>
      <w:r w:rsidR="001517C8">
        <w:rPr>
          <w:sz w:val="22"/>
          <w:szCs w:val="22"/>
        </w:rPr>
        <w:t>6</w:t>
      </w:r>
      <w:r>
        <w:rPr>
          <w:sz w:val="22"/>
          <w:szCs w:val="22"/>
        </w:rPr>
        <w:t xml:space="preserve"> годы»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7F6AD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Муниципальная  программа</w:t>
            </w:r>
            <w:r w:rsidR="00C57DB9">
              <w:rPr>
                <w:sz w:val="22"/>
                <w:szCs w:val="22"/>
              </w:rPr>
              <w:t xml:space="preserve"> «Развитие муниципального управления на 2018-202</w:t>
            </w:r>
            <w:r w:rsidR="007F6AD4">
              <w:rPr>
                <w:sz w:val="22"/>
                <w:szCs w:val="22"/>
              </w:rPr>
              <w:t>5</w:t>
            </w:r>
            <w:r w:rsidR="00C57DB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C57DB9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B87F34" w:rsidRPr="005264AF" w:rsidRDefault="001517C8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2146,1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1517C8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1517C8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2277,9</w:t>
            </w: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694A73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6D3882">
        <w:rPr>
          <w:sz w:val="22"/>
          <w:szCs w:val="22"/>
        </w:rPr>
        <w:t>31.12.202</w:t>
      </w:r>
      <w:r w:rsidR="001517C8">
        <w:rPr>
          <w:sz w:val="22"/>
          <w:szCs w:val="22"/>
        </w:rPr>
        <w:t>3</w:t>
      </w:r>
      <w:r w:rsidR="005454BD">
        <w:rPr>
          <w:sz w:val="22"/>
          <w:szCs w:val="22"/>
        </w:rPr>
        <w:t>г</w:t>
      </w:r>
    </w:p>
    <w:p w:rsidR="00694A73" w:rsidRPr="008A1DDA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«Развитие муниципального управления на 2018-202</w:t>
      </w:r>
      <w:r w:rsidR="001517C8">
        <w:rPr>
          <w:sz w:val="22"/>
          <w:szCs w:val="22"/>
        </w:rPr>
        <w:t>6</w:t>
      </w:r>
      <w:r w:rsidR="005454BD">
        <w:rPr>
          <w:sz w:val="22"/>
          <w:szCs w:val="22"/>
        </w:rPr>
        <w:t xml:space="preserve"> годы»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6D3882">
        <w:rPr>
          <w:sz w:val="22"/>
          <w:szCs w:val="22"/>
          <w:u w:val="single"/>
        </w:rPr>
        <w:t>___</w:t>
      </w:r>
      <w:r w:rsidR="005454BD" w:rsidRPr="006D3882">
        <w:rPr>
          <w:sz w:val="22"/>
          <w:szCs w:val="22"/>
          <w:u w:val="single"/>
        </w:rPr>
        <w:t>Администрация МО Кугальское сельское поселение</w:t>
      </w:r>
      <w:r w:rsidRPr="006D3882">
        <w:rPr>
          <w:sz w:val="22"/>
          <w:szCs w:val="22"/>
          <w:u w:val="single"/>
        </w:rPr>
        <w:t>___</w:t>
      </w:r>
      <w:r w:rsidR="008A1DDA" w:rsidRPr="006D3882">
        <w:rPr>
          <w:sz w:val="22"/>
          <w:szCs w:val="22"/>
          <w:u w:val="single"/>
        </w:rPr>
        <w:t>________</w:t>
      </w:r>
      <w:r w:rsidR="008A1DDA">
        <w:rPr>
          <w:sz w:val="22"/>
          <w:szCs w:val="22"/>
        </w:rPr>
        <w:t>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454269" w:rsidRPr="005264AF" w:rsidTr="000020AE">
        <w:trPr>
          <w:trHeight w:val="230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903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93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454269" w:rsidRPr="005264AF" w:rsidTr="006E65C4">
        <w:trPr>
          <w:trHeight w:val="187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27.02.2023</w:t>
            </w:r>
          </w:p>
        </w:tc>
        <w:tc>
          <w:tcPr>
            <w:tcW w:w="903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93" w:type="dxa"/>
            <w:vMerge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1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</w:t>
            </w:r>
          </w:p>
        </w:tc>
        <w:tc>
          <w:tcPr>
            <w:tcW w:w="903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22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</w:p>
        </w:tc>
        <w:tc>
          <w:tcPr>
            <w:tcW w:w="903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31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</w:t>
            </w:r>
          </w:p>
        </w:tc>
        <w:tc>
          <w:tcPr>
            <w:tcW w:w="903" w:type="dxa"/>
          </w:tcPr>
          <w:p w:rsidR="00454269" w:rsidRPr="005264AF" w:rsidRDefault="001517C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bookmarkStart w:id="2" w:name="_GoBack"/>
            <w:bookmarkEnd w:id="2"/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269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243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168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454269">
        <w:trPr>
          <w:trHeight w:val="168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454269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1B1E5A" w:rsidRPr="009F45BD" w:rsidRDefault="001B1E5A" w:rsidP="001B1E5A">
      <w:pPr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p w:rsidR="001B1E5A" w:rsidRPr="009F45BD" w:rsidRDefault="001B1E5A" w:rsidP="001B1E5A">
      <w:pPr>
        <w:jc w:val="center"/>
        <w:rPr>
          <w:sz w:val="22"/>
          <w:szCs w:val="22"/>
        </w:rPr>
      </w:pPr>
    </w:p>
    <w:sectPr w:rsidR="001B1E5A" w:rsidRPr="009F45BD" w:rsidSect="00575F5D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A3" w:rsidRDefault="00C642A3">
      <w:r>
        <w:separator/>
      </w:r>
    </w:p>
  </w:endnote>
  <w:endnote w:type="continuationSeparator" w:id="0">
    <w:p w:rsidR="00C642A3" w:rsidRDefault="00C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A3" w:rsidRDefault="00C642A3">
      <w:r>
        <w:separator/>
      </w:r>
    </w:p>
  </w:footnote>
  <w:footnote w:type="continuationSeparator" w:id="0">
    <w:p w:rsidR="00C642A3" w:rsidRDefault="00C64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20AE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75C8"/>
    <w:rsid w:val="000458ED"/>
    <w:rsid w:val="000572F4"/>
    <w:rsid w:val="0006230C"/>
    <w:rsid w:val="00066927"/>
    <w:rsid w:val="00077053"/>
    <w:rsid w:val="00086E16"/>
    <w:rsid w:val="00087719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E1B2C"/>
    <w:rsid w:val="000E2EBD"/>
    <w:rsid w:val="000E3025"/>
    <w:rsid w:val="000F35E7"/>
    <w:rsid w:val="00105A73"/>
    <w:rsid w:val="00115120"/>
    <w:rsid w:val="001304AC"/>
    <w:rsid w:val="00133FF6"/>
    <w:rsid w:val="00135000"/>
    <w:rsid w:val="0013593C"/>
    <w:rsid w:val="0014491D"/>
    <w:rsid w:val="00146485"/>
    <w:rsid w:val="001517C8"/>
    <w:rsid w:val="00153C56"/>
    <w:rsid w:val="00155D86"/>
    <w:rsid w:val="00161665"/>
    <w:rsid w:val="0016365B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423A"/>
    <w:rsid w:val="001F50C1"/>
    <w:rsid w:val="00202150"/>
    <w:rsid w:val="00202CDF"/>
    <w:rsid w:val="0020462F"/>
    <w:rsid w:val="00204F0B"/>
    <w:rsid w:val="00211AFA"/>
    <w:rsid w:val="00215D6A"/>
    <w:rsid w:val="0023178A"/>
    <w:rsid w:val="00237D24"/>
    <w:rsid w:val="0024126A"/>
    <w:rsid w:val="0025354E"/>
    <w:rsid w:val="002551B2"/>
    <w:rsid w:val="00260FC3"/>
    <w:rsid w:val="00264CB5"/>
    <w:rsid w:val="00265574"/>
    <w:rsid w:val="00282426"/>
    <w:rsid w:val="002833C7"/>
    <w:rsid w:val="00285D0B"/>
    <w:rsid w:val="00286C8B"/>
    <w:rsid w:val="002A0E63"/>
    <w:rsid w:val="002A3718"/>
    <w:rsid w:val="002B635B"/>
    <w:rsid w:val="002D2B29"/>
    <w:rsid w:val="002D4811"/>
    <w:rsid w:val="002E2A04"/>
    <w:rsid w:val="002E2C45"/>
    <w:rsid w:val="002E5933"/>
    <w:rsid w:val="002F42BE"/>
    <w:rsid w:val="002F66FE"/>
    <w:rsid w:val="00303F59"/>
    <w:rsid w:val="0031255B"/>
    <w:rsid w:val="00312731"/>
    <w:rsid w:val="00316D8E"/>
    <w:rsid w:val="00320329"/>
    <w:rsid w:val="00322D8F"/>
    <w:rsid w:val="0032546E"/>
    <w:rsid w:val="00331373"/>
    <w:rsid w:val="003330BA"/>
    <w:rsid w:val="00335B46"/>
    <w:rsid w:val="00341CD6"/>
    <w:rsid w:val="00342394"/>
    <w:rsid w:val="00342602"/>
    <w:rsid w:val="00350D3B"/>
    <w:rsid w:val="00356A79"/>
    <w:rsid w:val="00362ADA"/>
    <w:rsid w:val="00387B4A"/>
    <w:rsid w:val="00393519"/>
    <w:rsid w:val="003B6C61"/>
    <w:rsid w:val="003D24A3"/>
    <w:rsid w:val="003D2A6F"/>
    <w:rsid w:val="003D4025"/>
    <w:rsid w:val="003D482F"/>
    <w:rsid w:val="003E275B"/>
    <w:rsid w:val="003E4E03"/>
    <w:rsid w:val="0040240D"/>
    <w:rsid w:val="00402529"/>
    <w:rsid w:val="00402AB2"/>
    <w:rsid w:val="00414167"/>
    <w:rsid w:val="004145BB"/>
    <w:rsid w:val="00420264"/>
    <w:rsid w:val="00427E44"/>
    <w:rsid w:val="004330F2"/>
    <w:rsid w:val="00435EA5"/>
    <w:rsid w:val="00440A39"/>
    <w:rsid w:val="00442656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C5664"/>
    <w:rsid w:val="004E2026"/>
    <w:rsid w:val="004E45D3"/>
    <w:rsid w:val="004E749A"/>
    <w:rsid w:val="004F11F4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66296"/>
    <w:rsid w:val="00566DD8"/>
    <w:rsid w:val="0056742F"/>
    <w:rsid w:val="00571E79"/>
    <w:rsid w:val="00572B50"/>
    <w:rsid w:val="00575C41"/>
    <w:rsid w:val="00575F5D"/>
    <w:rsid w:val="00586E50"/>
    <w:rsid w:val="005876ED"/>
    <w:rsid w:val="00587B07"/>
    <w:rsid w:val="005A2DC1"/>
    <w:rsid w:val="005A5F95"/>
    <w:rsid w:val="005B1F3A"/>
    <w:rsid w:val="005B2CD3"/>
    <w:rsid w:val="005B4466"/>
    <w:rsid w:val="005B45BB"/>
    <w:rsid w:val="005C1DDC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5403"/>
    <w:rsid w:val="006269D9"/>
    <w:rsid w:val="00630412"/>
    <w:rsid w:val="0063583E"/>
    <w:rsid w:val="006461A9"/>
    <w:rsid w:val="0064771B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3932"/>
    <w:rsid w:val="00694A73"/>
    <w:rsid w:val="006A2F70"/>
    <w:rsid w:val="006A56DA"/>
    <w:rsid w:val="006B098F"/>
    <w:rsid w:val="006B3672"/>
    <w:rsid w:val="006B4F19"/>
    <w:rsid w:val="006C0374"/>
    <w:rsid w:val="006C08F4"/>
    <w:rsid w:val="006D182B"/>
    <w:rsid w:val="006D3882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41F2C"/>
    <w:rsid w:val="00743906"/>
    <w:rsid w:val="0074649D"/>
    <w:rsid w:val="00750B90"/>
    <w:rsid w:val="007630DD"/>
    <w:rsid w:val="007663D0"/>
    <w:rsid w:val="00766836"/>
    <w:rsid w:val="00773C86"/>
    <w:rsid w:val="00773F4F"/>
    <w:rsid w:val="007740AA"/>
    <w:rsid w:val="007743A2"/>
    <w:rsid w:val="007777A9"/>
    <w:rsid w:val="00780386"/>
    <w:rsid w:val="007A239E"/>
    <w:rsid w:val="007A2775"/>
    <w:rsid w:val="007A44B8"/>
    <w:rsid w:val="007A5704"/>
    <w:rsid w:val="007B4109"/>
    <w:rsid w:val="007B55C9"/>
    <w:rsid w:val="007C511B"/>
    <w:rsid w:val="007C6380"/>
    <w:rsid w:val="007D1207"/>
    <w:rsid w:val="007D1C7F"/>
    <w:rsid w:val="007D39A8"/>
    <w:rsid w:val="007F26C8"/>
    <w:rsid w:val="007F6AD4"/>
    <w:rsid w:val="0080173D"/>
    <w:rsid w:val="008023EA"/>
    <w:rsid w:val="0080630D"/>
    <w:rsid w:val="00807BDF"/>
    <w:rsid w:val="00812484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907697"/>
    <w:rsid w:val="00907D99"/>
    <w:rsid w:val="0091059E"/>
    <w:rsid w:val="00910BBC"/>
    <w:rsid w:val="0092653A"/>
    <w:rsid w:val="00944D43"/>
    <w:rsid w:val="009509A2"/>
    <w:rsid w:val="00950E31"/>
    <w:rsid w:val="009516B5"/>
    <w:rsid w:val="00954298"/>
    <w:rsid w:val="00957CAC"/>
    <w:rsid w:val="00981381"/>
    <w:rsid w:val="0098647A"/>
    <w:rsid w:val="00995892"/>
    <w:rsid w:val="009A3C41"/>
    <w:rsid w:val="009B0D2D"/>
    <w:rsid w:val="009B6629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3B14"/>
    <w:rsid w:val="00A05298"/>
    <w:rsid w:val="00A07C0F"/>
    <w:rsid w:val="00A15674"/>
    <w:rsid w:val="00A20693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B07555"/>
    <w:rsid w:val="00B1019F"/>
    <w:rsid w:val="00B1580D"/>
    <w:rsid w:val="00B16C25"/>
    <w:rsid w:val="00B17CC2"/>
    <w:rsid w:val="00B21F7D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1B1E"/>
    <w:rsid w:val="00BD5245"/>
    <w:rsid w:val="00BE1C80"/>
    <w:rsid w:val="00BE30B3"/>
    <w:rsid w:val="00BF0899"/>
    <w:rsid w:val="00BF3767"/>
    <w:rsid w:val="00BF74BA"/>
    <w:rsid w:val="00C06FEF"/>
    <w:rsid w:val="00C07269"/>
    <w:rsid w:val="00C0782F"/>
    <w:rsid w:val="00C17BF2"/>
    <w:rsid w:val="00C202B3"/>
    <w:rsid w:val="00C23CDE"/>
    <w:rsid w:val="00C24D7C"/>
    <w:rsid w:val="00C25C95"/>
    <w:rsid w:val="00C301C3"/>
    <w:rsid w:val="00C51953"/>
    <w:rsid w:val="00C52524"/>
    <w:rsid w:val="00C57DB9"/>
    <w:rsid w:val="00C62BF9"/>
    <w:rsid w:val="00C642A3"/>
    <w:rsid w:val="00C648B5"/>
    <w:rsid w:val="00C71C3F"/>
    <w:rsid w:val="00C7793C"/>
    <w:rsid w:val="00C80DA0"/>
    <w:rsid w:val="00C81E83"/>
    <w:rsid w:val="00C9741E"/>
    <w:rsid w:val="00CA1CFA"/>
    <w:rsid w:val="00CB4F3A"/>
    <w:rsid w:val="00CB54FD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120"/>
    <w:rsid w:val="00D333A7"/>
    <w:rsid w:val="00D33E28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E10A1C"/>
    <w:rsid w:val="00E17FB1"/>
    <w:rsid w:val="00E24E89"/>
    <w:rsid w:val="00E32B10"/>
    <w:rsid w:val="00E3780F"/>
    <w:rsid w:val="00E43F39"/>
    <w:rsid w:val="00E44B13"/>
    <w:rsid w:val="00E4508E"/>
    <w:rsid w:val="00E4539F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7FA"/>
    <w:rsid w:val="00F36F27"/>
    <w:rsid w:val="00F4170A"/>
    <w:rsid w:val="00F52F1F"/>
    <w:rsid w:val="00F606B1"/>
    <w:rsid w:val="00F63EBA"/>
    <w:rsid w:val="00F64FD6"/>
    <w:rsid w:val="00F70C13"/>
    <w:rsid w:val="00F777AB"/>
    <w:rsid w:val="00F8106F"/>
    <w:rsid w:val="00F81CCD"/>
    <w:rsid w:val="00F97419"/>
    <w:rsid w:val="00FA054A"/>
    <w:rsid w:val="00FA08AF"/>
    <w:rsid w:val="00FA565F"/>
    <w:rsid w:val="00FA62C5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2330F"/>
  <w15:docId w15:val="{AE731887-0A32-4F2B-A089-B12D7C5E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6423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3</cp:revision>
  <cp:lastPrinted>2015-11-10T08:08:00Z</cp:lastPrinted>
  <dcterms:created xsi:type="dcterms:W3CDTF">2023-08-23T06:09:00Z</dcterms:created>
  <dcterms:modified xsi:type="dcterms:W3CDTF">2024-03-14T12:04:00Z</dcterms:modified>
</cp:coreProperties>
</file>